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916C"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获取招标文件回执表</w:t>
      </w:r>
    </w:p>
    <w:tbl>
      <w:tblPr>
        <w:tblStyle w:val="5"/>
        <w:tblpPr w:leftFromText="180" w:rightFromText="180" w:vertAnchor="text" w:horzAnchor="page" w:tblpXSpec="center" w:tblpY="396"/>
        <w:tblOverlap w:val="never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475"/>
        <w:gridCol w:w="1057"/>
        <w:gridCol w:w="539"/>
        <w:gridCol w:w="2153"/>
        <w:gridCol w:w="2179"/>
      </w:tblGrid>
      <w:tr w14:paraId="619D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28" w:type="pct"/>
            <w:vAlign w:val="center"/>
          </w:tcPr>
          <w:p w14:paraId="054A2C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971" w:type="pct"/>
            <w:gridSpan w:val="5"/>
            <w:vAlign w:val="center"/>
          </w:tcPr>
          <w:p w14:paraId="0992D9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HCZX2026057F</w:t>
            </w:r>
          </w:p>
        </w:tc>
      </w:tr>
      <w:tr w14:paraId="1BF2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028" w:type="pct"/>
            <w:vAlign w:val="center"/>
          </w:tcPr>
          <w:p w14:paraId="6FB79A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971" w:type="pct"/>
            <w:gridSpan w:val="5"/>
            <w:vAlign w:val="center"/>
          </w:tcPr>
          <w:p w14:paraId="332FD765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玉溪市中医医院医用普通耗材采购项目（1、2、5包）</w:t>
            </w:r>
            <w:r>
              <w:rPr>
                <w:rFonts w:hint="eastAsia" w:ascii="宋体" w:hAnsi="宋体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</w:t>
            </w:r>
          </w:p>
        </w:tc>
      </w:tr>
      <w:tr w14:paraId="6475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028" w:type="pct"/>
            <w:vAlign w:val="center"/>
          </w:tcPr>
          <w:p w14:paraId="3DF4070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971" w:type="pct"/>
            <w:gridSpan w:val="5"/>
            <w:vAlign w:val="center"/>
          </w:tcPr>
          <w:p w14:paraId="55BD911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</w:p>
        </w:tc>
      </w:tr>
      <w:tr w14:paraId="18F9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028" w:type="pct"/>
            <w:vAlign w:val="center"/>
          </w:tcPr>
          <w:p w14:paraId="7EF2EA1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971" w:type="pct"/>
            <w:gridSpan w:val="5"/>
            <w:vAlign w:val="bottom"/>
          </w:tcPr>
          <w:p w14:paraId="480A53A2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法定代表人：</w:t>
            </w:r>
          </w:p>
          <w:p w14:paraId="4F375660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5953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28" w:type="pct"/>
            <w:vAlign w:val="center"/>
          </w:tcPr>
          <w:p w14:paraId="51867E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</w:t>
            </w:r>
          </w:p>
          <w:p w14:paraId="382196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身份证明书</w:t>
            </w:r>
          </w:p>
        </w:tc>
        <w:tc>
          <w:tcPr>
            <w:tcW w:w="1358" w:type="pct"/>
            <w:gridSpan w:val="2"/>
            <w:vAlign w:val="center"/>
          </w:tcPr>
          <w:p w14:paraId="79C601D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444" w:type="pct"/>
            <w:gridSpan w:val="2"/>
            <w:vAlign w:val="center"/>
          </w:tcPr>
          <w:p w14:paraId="0412F1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168" w:type="pct"/>
            <w:vAlign w:val="center"/>
          </w:tcPr>
          <w:p w14:paraId="035110D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0E41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028" w:type="pct"/>
            <w:vAlign w:val="center"/>
          </w:tcPr>
          <w:p w14:paraId="005F7CC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6A4173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647" w:type="pct"/>
            <w:gridSpan w:val="3"/>
            <w:vAlign w:val="center"/>
          </w:tcPr>
          <w:p w14:paraId="67BCD0F7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372B2BEE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2324" w:type="pct"/>
            <w:gridSpan w:val="2"/>
            <w:vAlign w:val="center"/>
          </w:tcPr>
          <w:p w14:paraId="08B08E6A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44EA7DD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5138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28" w:type="pct"/>
            <w:vAlign w:val="center"/>
          </w:tcPr>
          <w:p w14:paraId="7558829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791" w:type="pct"/>
            <w:vAlign w:val="center"/>
          </w:tcPr>
          <w:p w14:paraId="5F9767C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56" w:type="pct"/>
            <w:gridSpan w:val="2"/>
            <w:vAlign w:val="center"/>
          </w:tcPr>
          <w:p w14:paraId="4E74ED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55" w:type="pct"/>
            <w:vAlign w:val="center"/>
          </w:tcPr>
          <w:p w14:paraId="76C14D2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68" w:type="pct"/>
            <w:vAlign w:val="center"/>
          </w:tcPr>
          <w:p w14:paraId="70BB01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1E95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028" w:type="pct"/>
            <w:vAlign w:val="center"/>
          </w:tcPr>
          <w:p w14:paraId="7CE84F8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 w14:paraId="773ECB7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791" w:type="pct"/>
            <w:vAlign w:val="center"/>
          </w:tcPr>
          <w:p w14:paraId="3F0FCE9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pct"/>
            <w:gridSpan w:val="2"/>
            <w:vAlign w:val="center"/>
          </w:tcPr>
          <w:p w14:paraId="5C768D7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pct"/>
            <w:vAlign w:val="center"/>
          </w:tcPr>
          <w:p w14:paraId="4B1EEB8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pct"/>
            <w:vAlign w:val="center"/>
          </w:tcPr>
          <w:p w14:paraId="7C3F2C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2EA25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2VkYmI1YmJkZjcyNmJkNDczZWFhMDNjYjU5ZWUifQ=="/>
  </w:docVars>
  <w:rsids>
    <w:rsidRoot w:val="00205F8D"/>
    <w:rsid w:val="00022AD3"/>
    <w:rsid w:val="00022C68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D6075"/>
    <w:rsid w:val="000E627F"/>
    <w:rsid w:val="001035C1"/>
    <w:rsid w:val="00104A44"/>
    <w:rsid w:val="00114809"/>
    <w:rsid w:val="00135DBF"/>
    <w:rsid w:val="00137E14"/>
    <w:rsid w:val="00147B3E"/>
    <w:rsid w:val="00154787"/>
    <w:rsid w:val="00154890"/>
    <w:rsid w:val="00156008"/>
    <w:rsid w:val="001572A0"/>
    <w:rsid w:val="0017707D"/>
    <w:rsid w:val="0018752B"/>
    <w:rsid w:val="001903B7"/>
    <w:rsid w:val="00191F8B"/>
    <w:rsid w:val="001A40A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67E89"/>
    <w:rsid w:val="00267F65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1F12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A2EB6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7701E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05F86"/>
    <w:rsid w:val="00C11A45"/>
    <w:rsid w:val="00C3327E"/>
    <w:rsid w:val="00C365E8"/>
    <w:rsid w:val="00C46CC7"/>
    <w:rsid w:val="00C6351A"/>
    <w:rsid w:val="00C844FF"/>
    <w:rsid w:val="00C9248F"/>
    <w:rsid w:val="00C97F4C"/>
    <w:rsid w:val="00CA578C"/>
    <w:rsid w:val="00CB6F1A"/>
    <w:rsid w:val="00CC1555"/>
    <w:rsid w:val="00CD0402"/>
    <w:rsid w:val="00CD6502"/>
    <w:rsid w:val="00CD7ED4"/>
    <w:rsid w:val="00CF1360"/>
    <w:rsid w:val="00CF5FD2"/>
    <w:rsid w:val="00D03EBD"/>
    <w:rsid w:val="00D05696"/>
    <w:rsid w:val="00D2098B"/>
    <w:rsid w:val="00D408CF"/>
    <w:rsid w:val="00D430F8"/>
    <w:rsid w:val="00D51157"/>
    <w:rsid w:val="00D56655"/>
    <w:rsid w:val="00D7363F"/>
    <w:rsid w:val="00D83B92"/>
    <w:rsid w:val="00D8659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065"/>
    <w:rsid w:val="00ED716F"/>
    <w:rsid w:val="00F1704B"/>
    <w:rsid w:val="00F23D4A"/>
    <w:rsid w:val="00F265F7"/>
    <w:rsid w:val="00F31B02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0ABE6867"/>
    <w:rsid w:val="0B824C35"/>
    <w:rsid w:val="1DCF4BAB"/>
    <w:rsid w:val="5A7A4621"/>
    <w:rsid w:val="6D8513A2"/>
    <w:rsid w:val="78190914"/>
    <w:rsid w:val="7C85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184</Characters>
  <Lines>1</Lines>
  <Paragraphs>1</Paragraphs>
  <TotalTime>0</TotalTime>
  <ScaleCrop>false</ScaleCrop>
  <LinksUpToDate>false</LinksUpToDate>
  <CharactersWithSpaces>190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微信用户</cp:lastModifiedBy>
  <cp:lastPrinted>2022-12-30T06:42:00Z</cp:lastPrinted>
  <dcterms:modified xsi:type="dcterms:W3CDTF">2026-06-24T08:34:55Z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DD85114E84FC49C99EC2A14402ED29EC_12</vt:lpwstr>
  </property>
  <property fmtid="{D5CDD505-2E9C-101B-9397-08002B2CF9AE}" pid="4" name="KSOTemplateDocerSaveRecord">
    <vt:lpwstr>eyJoZGlkIjoiNDg5MzZiMmZkMDEzMjc1ZDk5ODBmZjE2ZGI4MjZjYjIiLCJ1c2VySWQiOiIxMjQ0NzI2NzUwIn0=</vt:lpwstr>
  </property>
</Properties>
</file>